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70B2" w:rsidRDefault="00887654">
      <w:bookmarkStart w:id="0" w:name="_GoBack"/>
      <w:r>
        <w:rPr>
          <w:noProof/>
        </w:rPr>
        <w:drawing>
          <wp:inline distT="0" distB="0" distL="0" distR="0">
            <wp:extent cx="6545580" cy="9206839"/>
            <wp:effectExtent l="0" t="0" r="762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心靈歌手-A1海報（61x85)-0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43718" cy="9204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B570B2" w:rsidSect="00887654">
      <w:pgSz w:w="11906" w:h="16838"/>
      <w:pgMar w:top="1276" w:right="1800" w:bottom="426" w:left="85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654"/>
    <w:rsid w:val="00394653"/>
    <w:rsid w:val="00887654"/>
    <w:rsid w:val="00B57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7654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887654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7654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88765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064128</dc:creator>
  <cp:lastModifiedBy>064128</cp:lastModifiedBy>
  <cp:revision>2</cp:revision>
  <cp:lastPrinted>2016-03-09T03:52:00Z</cp:lastPrinted>
  <dcterms:created xsi:type="dcterms:W3CDTF">2016-03-09T03:49:00Z</dcterms:created>
  <dcterms:modified xsi:type="dcterms:W3CDTF">2016-03-09T03:56:00Z</dcterms:modified>
</cp:coreProperties>
</file>